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7E23C" w14:textId="77777777" w:rsidR="00385C76" w:rsidRDefault="00F73806" w:rsidP="00F73806">
      <w:pPr>
        <w:jc w:val="center"/>
      </w:pPr>
      <w:r>
        <w:t>Perry Public Library</w:t>
      </w:r>
    </w:p>
    <w:p w14:paraId="75BECC9F" w14:textId="77777777" w:rsidR="00F73806" w:rsidRDefault="00F73806" w:rsidP="00F73806">
      <w:pPr>
        <w:jc w:val="center"/>
      </w:pPr>
      <w:r>
        <w:t>Board of Trustees</w:t>
      </w:r>
    </w:p>
    <w:p w14:paraId="33BCE2C7" w14:textId="77777777" w:rsidR="00F73806" w:rsidRDefault="00F73806" w:rsidP="00F73806">
      <w:pPr>
        <w:jc w:val="center"/>
      </w:pPr>
      <w:r>
        <w:t>Budget Hearing</w:t>
      </w:r>
    </w:p>
    <w:p w14:paraId="7054BF3C" w14:textId="77777777" w:rsidR="00F73806" w:rsidRDefault="00F73806" w:rsidP="00F73806">
      <w:pPr>
        <w:jc w:val="center"/>
      </w:pPr>
      <w:r>
        <w:t>May 25, 2022</w:t>
      </w:r>
    </w:p>
    <w:p w14:paraId="7E3963EB" w14:textId="77777777" w:rsidR="00F73806" w:rsidRDefault="00F73806" w:rsidP="00F73806"/>
    <w:p w14:paraId="7ABB29C6" w14:textId="77777777" w:rsidR="00F73806" w:rsidRDefault="00F73806" w:rsidP="00F73806">
      <w:r>
        <w:t>Attendance:  Barb Glenn, Jessica DeMarte (Director), Priscilla Popp, Stacee Muolo, Bethany Zerbe (President), Lorie Ames, Sandy Lawrence, David Shearing</w:t>
      </w:r>
    </w:p>
    <w:p w14:paraId="793E976C" w14:textId="77777777" w:rsidR="00F73806" w:rsidRDefault="00F73806" w:rsidP="00F73806"/>
    <w:p w14:paraId="71440C3B" w14:textId="77777777" w:rsidR="00F73806" w:rsidRDefault="00F73806" w:rsidP="00F73806">
      <w:r>
        <w:t>President Bethany Zerbe called the meeting to order at 6:00 PM with the Pledge to the Flag.</w:t>
      </w:r>
    </w:p>
    <w:p w14:paraId="5A963954" w14:textId="77777777" w:rsidR="00F73806" w:rsidRDefault="00F73806" w:rsidP="00F73806"/>
    <w:p w14:paraId="50223C22" w14:textId="22C46A12" w:rsidR="00F73806" w:rsidRDefault="00F73806" w:rsidP="00F73806">
      <w:r>
        <w:t>Director DeMarte made a</w:t>
      </w:r>
      <w:r w:rsidR="00625CC0">
        <w:t>n excellent Canva</w:t>
      </w:r>
      <w:bookmarkStart w:id="0" w:name="_GoBack"/>
      <w:bookmarkEnd w:id="0"/>
      <w:r>
        <w:t xml:space="preserve"> presentation explaining the type of Library we are (School District since 2002).  She noted that we follow NYS Education laws.  </w:t>
      </w:r>
    </w:p>
    <w:p w14:paraId="4C69BE6A" w14:textId="77777777" w:rsidR="00F73806" w:rsidRDefault="00F73806" w:rsidP="00F73806"/>
    <w:p w14:paraId="0FBACF17" w14:textId="6C2905A7" w:rsidR="00F73806" w:rsidRDefault="00625CC0" w:rsidP="00F73806">
      <w:r>
        <w:t>Director DeMarte described</w:t>
      </w:r>
      <w:r w:rsidR="00F73806">
        <w:t xml:space="preserve"> programs and costs of running the library including salaries, utilities, materials, and building maintena</w:t>
      </w:r>
      <w:r w:rsidR="00613F48">
        <w:t>nce.  All of these costs have resulted in the need for an increase in the budget.</w:t>
      </w:r>
    </w:p>
    <w:p w14:paraId="0CA74C06" w14:textId="77777777" w:rsidR="00613F48" w:rsidRDefault="00613F48" w:rsidP="00F73806"/>
    <w:p w14:paraId="091C2B2B" w14:textId="77777777" w:rsidR="00613F48" w:rsidRDefault="00613F48" w:rsidP="00F73806">
      <w:r>
        <w:t>No public comment or questions were offered.</w:t>
      </w:r>
    </w:p>
    <w:p w14:paraId="18B0D1D0" w14:textId="77777777" w:rsidR="00613F48" w:rsidRDefault="00613F48" w:rsidP="00F73806"/>
    <w:p w14:paraId="526DCD16" w14:textId="77777777" w:rsidR="00613F48" w:rsidRDefault="00613F48" w:rsidP="00F73806">
      <w:r>
        <w:t>Stacee Muolo made a motion to adjourn at 6:13 PM.</w:t>
      </w:r>
    </w:p>
    <w:p w14:paraId="5961AB7E" w14:textId="77777777" w:rsidR="00613F48" w:rsidRDefault="00613F48" w:rsidP="00F73806"/>
    <w:p w14:paraId="12FCED33" w14:textId="77777777" w:rsidR="00613F48" w:rsidRDefault="00613F48" w:rsidP="00F73806">
      <w:r>
        <w:t>Respectfully submitted,</w:t>
      </w:r>
    </w:p>
    <w:p w14:paraId="0C246AA3" w14:textId="77777777" w:rsidR="00613F48" w:rsidRDefault="00613F48" w:rsidP="00F73806">
      <w:r>
        <w:t>Barb Glenn, Secretary</w:t>
      </w:r>
    </w:p>
    <w:sectPr w:rsidR="00613F48" w:rsidSect="00A8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06"/>
    <w:rsid w:val="00613F48"/>
    <w:rsid w:val="00625CC0"/>
    <w:rsid w:val="006C5AD3"/>
    <w:rsid w:val="007D5A06"/>
    <w:rsid w:val="009B7B51"/>
    <w:rsid w:val="00A84F61"/>
    <w:rsid w:val="00B11D48"/>
    <w:rsid w:val="00D256B6"/>
    <w:rsid w:val="00E14F26"/>
    <w:rsid w:val="00F73806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CDAF3"/>
  <w14:defaultImageDpi w14:val="32767"/>
  <w15:chartTrackingRefBased/>
  <w15:docId w15:val="{9B0E3A3D-4D53-7C47-A19F-86794C1C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Glenn</dc:creator>
  <cp:keywords/>
  <dc:description/>
  <cp:lastModifiedBy>Barbara Glenn</cp:lastModifiedBy>
  <cp:revision>4</cp:revision>
  <dcterms:created xsi:type="dcterms:W3CDTF">2022-05-26T00:25:00Z</dcterms:created>
  <dcterms:modified xsi:type="dcterms:W3CDTF">2022-05-26T22:23:00Z</dcterms:modified>
</cp:coreProperties>
</file>